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1.甲数是1.38，比乙数多0.42，乙数是（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0.69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0.48＋1.76=（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18.17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22.4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2.24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17.18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3.计算42.7﹣9.47的正确竖式是（　　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23900" cy="3352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56260" cy="335280"/>
            <wp:effectExtent l="0" t="0" r="1524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40080" cy="327660"/>
            <wp:effectExtent l="0" t="0" r="762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4.0.99加上（　　）正好是1．</w:t>
      </w:r>
    </w:p>
    <w:p>
      <w:pPr>
        <w:spacing w:after="0" w:line="360" w:lineRule="auto"/>
        <w:ind w:left="150"/>
      </w:pPr>
      <w:r>
        <w:t>A. 0.01                                     B. 0.001                                     C. 0.11                                     D. 0.1</w:t>
      </w:r>
    </w:p>
    <w:p>
      <w:pPr>
        <w:spacing w:after="0" w:line="360" w:lineRule="auto"/>
      </w:pPr>
      <w:r>
        <w:t xml:space="preserve">5.□○□○□○□○□（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□和○一样多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□比○多1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□比○少1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6.4.07米＋4米7分米＝8.77米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7.30-12.5+17.5=30-30=0。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8.三位小数加两位小数结果是五位小数。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9.小数加减法的运算顺序同整数加减法的运算顺序相同，都是从左往右按顺序计算。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10.计算2.35＋5.5时，要把两个小数的末尾的“5”对齐相加。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30－18.69=________     5.1-4.02=________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12.看图数一数，黑色、白色各有几个，然后写算式。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455420" cy="1455420"/>
            <wp:effectExtent l="0" t="0" r="1143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13.小华买 </w:t>
      </w:r>
      <w:r>
        <w:rPr>
          <w:lang w:eastAsia="zh-CN"/>
        </w:rPr>
        <w:drawing>
          <wp:inline distT="0" distB="0" distL="114300" distR="114300">
            <wp:extent cx="411480" cy="289560"/>
            <wp:effectExtent l="0" t="0" r="7620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花去了5.60元，买 </w:t>
      </w:r>
      <w:r>
        <w:rPr>
          <w:lang w:eastAsia="zh-CN"/>
        </w:rPr>
        <w:drawing>
          <wp:inline distT="0" distB="0" distL="114300" distR="114300">
            <wp:extent cx="297180" cy="2286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花去了3.80元。这两样东西一共花去________元。小华给售货员一张 </w:t>
      </w:r>
      <w:r>
        <w:rPr>
          <w:lang w:eastAsia="zh-CN"/>
        </w:rPr>
        <w:drawing>
          <wp:inline distT="0" distB="0" distL="114300" distR="114300">
            <wp:extent cx="678180" cy="26670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，应找回________元。    </w:t>
      </w:r>
    </w:p>
    <w:p>
      <w:pPr>
        <w:spacing w:after="0" w:line="360" w:lineRule="auto"/>
      </w:pPr>
      <w:r>
        <w:t>14.完成下面的表格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5"/>
        <w:gridCol w:w="665"/>
        <w:gridCol w:w="665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5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小学生运动会立定跳远成绩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姓名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总成绩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王平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1.18米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1.12米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1.20米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李丽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0.87米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1.01米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1.05米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刘芳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1.21米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1.23米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1.09米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15.小云跟妈妈拿50元钱去买菜，买鱼用去9</w:t>
      </w:r>
      <w:r>
        <w:rPr>
          <w:b/>
          <w:lang w:eastAsia="zh-CN"/>
        </w:rPr>
        <w:t>.</w:t>
      </w:r>
      <w:r>
        <w:rPr>
          <w:lang w:eastAsia="zh-CN"/>
        </w:rPr>
        <w:t>5元，买青菜用去3</w:t>
      </w:r>
      <w:r>
        <w:rPr>
          <w:b/>
          <w:lang w:eastAsia="zh-CN"/>
        </w:rPr>
        <w:t>.</w:t>
      </w:r>
      <w:r>
        <w:rPr>
          <w:lang w:eastAsia="zh-CN"/>
        </w:rPr>
        <w:t>64元，买肉用去10</w:t>
      </w:r>
      <w:r>
        <w:rPr>
          <w:b/>
          <w:lang w:eastAsia="zh-CN"/>
        </w:rPr>
        <w:t>.</w:t>
      </w:r>
      <w:r>
        <w:rPr>
          <w:lang w:eastAsia="zh-CN"/>
        </w:rPr>
        <w:t>53元．还剩________元。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16.看图列式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9740" cy="830580"/>
            <wp:effectExtent l="0" t="0" r="381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17.购物．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8520" cy="708660"/>
            <wp:effectExtent l="0" t="0" r="1143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（1）100元买3个小猪够吗？若够，还剩多少钱？不够，差多少钱？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（2）100元能买3个小老虎和1只小猪吗？若够，还剩多少钱？不够，差多少钱？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18.看图列式解答．求科技书和故事书各多少本？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48000" cy="1249680"/>
            <wp:effectExtent l="0" t="0" r="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【解析】【解答】1.38-0.42=0.96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37260" cy="937260"/>
            <wp:effectExtent l="0" t="0" r="1524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【解析】【解答】0.48+1.76=2.24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【分析】计算小数加减法，先把小数点对齐，再按照整数计算方法计算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【解析】【解答】根据题意可得：</w:t>
      </w:r>
    </w:p>
    <w:p>
      <w:pPr>
        <w:spacing w:after="0" w:line="360" w:lineRule="auto"/>
      </w:pPr>
      <w:r>
        <w:t>42.7﹣9.47=33.23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6260" cy="457200"/>
            <wp:effectExtent l="0" t="0" r="152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【分析】根据题意，由小数减法的竖式计算的方法进行即可。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本题主要考查小数减法的笔算，根据其计算方法进行计算即可。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【解析】【解答】1﹣0.99=0.01；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所以，0.99加上0.01正好是1。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【解析】【解答】解：□有5个，○由4个，□比○多：5﹣4=1（个）．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【分析】通过观察可知：□有5个，○由4个，因此，□比○多1个．观察示意图，查出□和○的个数，列式计算．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4.07米＋4米7分米＝4.07米+4.7米=8.77米，原题计算正确.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将单位化统一，将分米化成米，除以进率10，然后根据小数加减法的计算方法：计算小数加、减法，先把各数的小数点对齐（也就是把相同数位上的数对齐），再按照整数加、减法的法则进行计算，最后在得数里对齐横线上的小数点点上小数点，（得数的小数部分末尾有0，一般要把0去掉）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【解析】【解答】30-12.5+17.5=30+（17.5-12.5）=30+5=35，本题错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【分析】先交换12.5和17.5的位置，化为30+17.5-12.5，再计算17.5-12.5=5，最后30+5=35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【解析】【解答】0.001+0.01=0.011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【分析】可以举一个反例说明。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【解析】【解答】根据四则混合运算的运算顺序可知，数加减法的运算顺序同整数加减法的运算顺序相同，都是从左往右按顺序计算。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【分析】在四则混合运算中，如果只含有同级运算，则按从左到右的顺序计算。注意：小数的运算顺序和整数的相同。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【解析】【解答】小数加减法是小数点（数位）对齐，从低位（末位）算起，被减数数位不够，用零补齐， 整数加减法的算法是数位对齐，从低位（个位）算起；是小数点对齐，而不是末尾对齐。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【分析】小数的加减法有关的问题。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11.31；1.08   </w:t>
      </w:r>
    </w:p>
    <w:p>
      <w:pPr>
        <w:spacing w:after="0" w:line="360" w:lineRule="auto"/>
        <w:rPr>
          <w:lang w:eastAsia="zh-CN"/>
        </w:rPr>
      </w:pPr>
      <w:r>
        <w:t>【解析】【解答】解：30-18.69=11.31；5.1-4.02=1.08。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故答案为：11.31；1.08。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【分析】在小数的加减法计算中，先把小数点对齐，即把相同数位对齐，然后按照整数加减法的计算方法计算即可。</w:t>
      </w:r>
    </w:p>
    <w:p>
      <w:pPr>
        <w:spacing w:after="0" w:line="360" w:lineRule="auto"/>
      </w:pPr>
      <w:r>
        <w:t xml:space="preserve">12.【答案】 12+6=18；6+12=18；12-6=6；18-6=12   </w:t>
      </w:r>
    </w:p>
    <w:p>
      <w:pPr>
        <w:spacing w:after="0" w:line="360" w:lineRule="auto"/>
      </w:pPr>
      <w:r>
        <w:t xml:space="preserve">【解析】【解答】12+6=18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6+12=18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12-6=6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18-6=12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18-12=6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9.4；0.6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【解析】【解答】5.60+3.80=9.4（元）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10-9.4=0.6（元）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故答案为：9.4；0.6。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【分析】一共花的钱是文具盒花的钱加上钢笔的钱；应找回的钱为给售货员的钱减去实际付的钱。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3.5米；2.93米；3.53米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【解析】【解答】解：王平：1.18+1.12+1.20=3.5米； 李丽：0.87+1.01+1.05=2.93米；刘芳1.21+1.23+1.09=3.53米。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故答案为：3.5米，2.93米，3.53米。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【分析】把每个人的第一轮，第二轮，第三轮的成绩相加分别所得的和，等于每个人的总成绩。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26.33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【解析】【解答】50-9.5-3.64-10.53=26.33（元）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故答案为：26.33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【分析】还剩的钱数=总钱数-花去的钱数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7 + 4 = 11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【解析】【解答】根据所画图列出算式，并算出结果.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（1）解：35×3=105（元），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105＞100，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所以100元不够．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105﹣100=5（元）．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答：100元买3个小猪不够，差5元钱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（2）解：18×3+35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=54+35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=89（元）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89＜100，所以100元够；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还剩：100﹣89=11（元）．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答：100元能够买3个小老虎和1只小猪，还剩11元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【解析】【分析】（1）由题意可知：一个小猪是35元，用35乘3得到总钱数，再和100元进行比较，进而解决问题．（2）用18乘上3，再加上35元，就是买3个小老虎和1只小猪的价钱，然后与100元比较，进而解决问题．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解：（240+20）÷2  </w:t>
      </w:r>
    </w:p>
    <w:p>
      <w:pPr>
        <w:spacing w:after="0" w:line="360" w:lineRule="auto"/>
      </w:pPr>
      <w:r>
        <w:t>=260÷2</w:t>
      </w:r>
    </w:p>
    <w:p>
      <w:pPr>
        <w:spacing w:after="0" w:line="360" w:lineRule="auto"/>
      </w:pPr>
      <w:r>
        <w:t>=130（本）</w:t>
      </w:r>
    </w:p>
    <w:p>
      <w:pPr>
        <w:spacing w:after="0" w:line="360" w:lineRule="auto"/>
      </w:pPr>
      <w:r>
        <w:t>（240﹣20）÷2</w:t>
      </w:r>
    </w:p>
    <w:p>
      <w:pPr>
        <w:spacing w:after="0" w:line="360" w:lineRule="auto"/>
      </w:pPr>
      <w:r>
        <w:t>=220÷2</w:t>
      </w:r>
    </w:p>
    <w:p>
      <w:pPr>
        <w:spacing w:after="0" w:line="360" w:lineRule="auto"/>
      </w:pPr>
      <w:r>
        <w:t>=110（本）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答：科技书有130本，故事书有110本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图可知：故事书和科技书一共有240本，而故事书比科技书少20本；这属于和差问题，用两种书的和加上它们的差，再除以2即可得出科技书的本数，用两种书的和减去它们的差，再除以2即可得出故事书的本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728C"/>
    <w:rsid w:val="003B607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0EA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238E"/>
    <w:rsid w:val="00B937A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4D6C"/>
    <w:rsid w:val="00FC2F6C"/>
    <w:rsid w:val="03301D1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E81836-9CAA-4F04-AFC8-C8FFD21DE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2089</Words>
  <Characters>2866</Characters>
  <Lines>26</Lines>
  <Paragraphs>7</Paragraphs>
  <TotalTime>1</TotalTime>
  <ScaleCrop>false</ScaleCrop>
  <LinksUpToDate>false</LinksUpToDate>
  <CharactersWithSpaces>3537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2023-03-31T01:07:08Z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4EDE6348FD2742EC9B116DA3FCA78E4F</vt:lpwstr>
  </property>
</Properties>
</file>